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18" w:rsidRDefault="00484C18" w:rsidP="00484C18">
      <w:r>
        <w:t>1. Стол  ученический – 188 шт.</w:t>
      </w:r>
    </w:p>
    <w:p w:rsidR="00484C18" w:rsidRDefault="00484C18" w:rsidP="00484C18">
      <w:r>
        <w:t xml:space="preserve">2. Стул  ученический -  398 шт. </w:t>
      </w:r>
    </w:p>
    <w:p w:rsidR="00484C18" w:rsidRDefault="00484C18" w:rsidP="00484C18">
      <w:r>
        <w:t xml:space="preserve">3. Стол  </w:t>
      </w:r>
      <w:proofErr w:type="spellStart"/>
      <w:r>
        <w:t>однотумбный</w:t>
      </w:r>
      <w:proofErr w:type="spellEnd"/>
      <w:r>
        <w:t xml:space="preserve">  учительский -  10 шт.</w:t>
      </w:r>
    </w:p>
    <w:p w:rsidR="00484C18" w:rsidRDefault="00484C18" w:rsidP="00484C18">
      <w:r>
        <w:t>4. Доска ученическая с крыльями – 13 шт.</w:t>
      </w:r>
    </w:p>
    <w:p w:rsidR="00484C18" w:rsidRDefault="00484C18" w:rsidP="00484C18">
      <w:r>
        <w:t>5. Шкаф книжный – 18 шт.</w:t>
      </w:r>
    </w:p>
    <w:p w:rsidR="00484C18" w:rsidRDefault="00484C18" w:rsidP="00484C18">
      <w:r>
        <w:t>6. Шторы тюль –  67 шт.</w:t>
      </w:r>
    </w:p>
    <w:p w:rsidR="00484C18" w:rsidRDefault="00484C18" w:rsidP="00484C18">
      <w:r>
        <w:t>7. Шторы портьерные – 21 шт.</w:t>
      </w:r>
    </w:p>
    <w:p w:rsidR="00484C18" w:rsidRDefault="00484C18" w:rsidP="00484C18">
      <w:r>
        <w:t>8. Гардины – 15 шт.</w:t>
      </w:r>
    </w:p>
    <w:p w:rsidR="00484C18" w:rsidRDefault="00484C18" w:rsidP="00484C18">
      <w:r>
        <w:t>9. Лампы дневного света – 105 шт.</w:t>
      </w:r>
    </w:p>
    <w:p w:rsidR="00484C18" w:rsidRDefault="00484C18" w:rsidP="00484C18">
      <w:r>
        <w:t>10. Софиты над доской – 10 шт.</w:t>
      </w:r>
    </w:p>
    <w:p w:rsidR="00484C18" w:rsidRDefault="00484C18" w:rsidP="00484C18">
      <w:r>
        <w:t>11. Мониторы – 21 шт.</w:t>
      </w:r>
    </w:p>
    <w:p w:rsidR="00484C18" w:rsidRDefault="00484C18" w:rsidP="00484C18">
      <w:r>
        <w:t>12. Системный блок – 21 шт.</w:t>
      </w:r>
    </w:p>
    <w:p w:rsidR="00484C18" w:rsidRDefault="00484C18" w:rsidP="00484C18">
      <w:r>
        <w:t>13. Клавиатура – 21 шт.</w:t>
      </w:r>
    </w:p>
    <w:p w:rsidR="00484C18" w:rsidRDefault="00484C18" w:rsidP="00484C18">
      <w:r>
        <w:t>14 Мышка – 21 шт.</w:t>
      </w:r>
    </w:p>
    <w:p w:rsidR="00484C18" w:rsidRDefault="00484C18" w:rsidP="00484C18">
      <w:r>
        <w:t>15 .Компьютерный стол – 12 шт.</w:t>
      </w:r>
    </w:p>
    <w:p w:rsidR="00484C18" w:rsidRDefault="00484C18" w:rsidP="00484C18">
      <w:r>
        <w:t xml:space="preserve">16. Стойки барьерные – 3 шт. </w:t>
      </w:r>
    </w:p>
    <w:p w:rsidR="00484C18" w:rsidRDefault="00484C18" w:rsidP="00484C18">
      <w:r>
        <w:t>17. Шведская стенка – 1 шт.</w:t>
      </w:r>
    </w:p>
    <w:p w:rsidR="00484C18" w:rsidRDefault="00484C18" w:rsidP="00484C18">
      <w:r>
        <w:t>18. Брусья – 1 шт.</w:t>
      </w:r>
    </w:p>
    <w:p w:rsidR="00484C18" w:rsidRDefault="00484C18" w:rsidP="00484C18">
      <w:r>
        <w:t>19. Сетка волейбольная – 1 шт.</w:t>
      </w:r>
    </w:p>
    <w:p w:rsidR="00484C18" w:rsidRDefault="00484C18" w:rsidP="00484C18">
      <w:r>
        <w:t>20. Обручи  железные – 5  шт.</w:t>
      </w:r>
    </w:p>
    <w:p w:rsidR="00484C18" w:rsidRDefault="00484C18" w:rsidP="00484C18">
      <w:r>
        <w:t>21. Канат для лазанья  – 1 шт.</w:t>
      </w:r>
    </w:p>
    <w:p w:rsidR="00484C18" w:rsidRDefault="00484C18" w:rsidP="00484C18">
      <w:r>
        <w:t>22. Гиря (16 кг.) – 1 шт.</w:t>
      </w:r>
    </w:p>
    <w:p w:rsidR="00484C18" w:rsidRDefault="00484C18" w:rsidP="00484C18">
      <w:r>
        <w:t>23.Бита – 1 шт.</w:t>
      </w:r>
    </w:p>
    <w:p w:rsidR="00484C18" w:rsidRDefault="00484C18" w:rsidP="00484C18">
      <w:r>
        <w:t>24. Мяч волейбольный – 10 шт.</w:t>
      </w:r>
    </w:p>
    <w:p w:rsidR="00484C18" w:rsidRDefault="00484C18" w:rsidP="00484C18">
      <w:r>
        <w:t>25. Мяч баскетбольный – 5 шт.</w:t>
      </w:r>
    </w:p>
    <w:p w:rsidR="00484C18" w:rsidRDefault="00484C18" w:rsidP="00484C18">
      <w:r>
        <w:t xml:space="preserve">26. </w:t>
      </w:r>
      <w:proofErr w:type="spellStart"/>
      <w:r>
        <w:t>Дартс</w:t>
      </w:r>
      <w:proofErr w:type="spellEnd"/>
      <w:r>
        <w:t xml:space="preserve"> – 1 шт.</w:t>
      </w:r>
    </w:p>
    <w:p w:rsidR="00484C18" w:rsidRDefault="00484C18" w:rsidP="00484C18">
      <w:r>
        <w:t>27. Граната для метания -  3 шт.</w:t>
      </w:r>
    </w:p>
    <w:p w:rsidR="00484C18" w:rsidRDefault="00484C18" w:rsidP="00484C18">
      <w:r>
        <w:t>28. Ракетки – 2 шт.</w:t>
      </w:r>
    </w:p>
    <w:p w:rsidR="00484C18" w:rsidRDefault="00484C18" w:rsidP="00484C18">
      <w:r>
        <w:t>29. Свисток – 2 шт.</w:t>
      </w:r>
    </w:p>
    <w:p w:rsidR="00484C18" w:rsidRDefault="00484C18" w:rsidP="00484C18">
      <w:r>
        <w:t xml:space="preserve">30. Принтер – 3 шт. </w:t>
      </w:r>
    </w:p>
    <w:p w:rsidR="00484C18" w:rsidRDefault="00484C18" w:rsidP="00484C18">
      <w:r>
        <w:t>31. Сейф  – 2 шт.</w:t>
      </w:r>
    </w:p>
    <w:p w:rsidR="00484C18" w:rsidRDefault="00484C18" w:rsidP="00484C18">
      <w:r>
        <w:t>32. Столик журнальный – 1  шт.</w:t>
      </w:r>
    </w:p>
    <w:p w:rsidR="00484C18" w:rsidRDefault="00484C18" w:rsidP="00484C18">
      <w:r>
        <w:t>33.Ламинирующий аппарат – 1 шт.</w:t>
      </w:r>
    </w:p>
    <w:p w:rsidR="00484C18" w:rsidRDefault="00484C18" w:rsidP="00484C18">
      <w:r>
        <w:t>34. Люстра – 1 шт.</w:t>
      </w:r>
    </w:p>
    <w:p w:rsidR="00484C18" w:rsidRDefault="00484C18" w:rsidP="00484C18">
      <w:r>
        <w:t>35. Стенка – 1 шт.</w:t>
      </w:r>
    </w:p>
    <w:p w:rsidR="00484C18" w:rsidRDefault="00484C18" w:rsidP="00484C18">
      <w:r>
        <w:t>36. Стеллажи книжные железные –  3 шт.</w:t>
      </w:r>
    </w:p>
    <w:p w:rsidR="00484C18" w:rsidRDefault="00484C18" w:rsidP="00484C18">
      <w:r>
        <w:t xml:space="preserve">37. Стеллажи  – 5  шт. </w:t>
      </w:r>
    </w:p>
    <w:p w:rsidR="00484C18" w:rsidRDefault="00484C18" w:rsidP="00484C18">
      <w:r>
        <w:t>32. Холодильник  – 2 шт.</w:t>
      </w:r>
    </w:p>
    <w:p w:rsidR="00484C18" w:rsidRDefault="00484C18" w:rsidP="00484C18">
      <w:r>
        <w:t xml:space="preserve">33. Холодильная камера  - 1 шт. </w:t>
      </w:r>
    </w:p>
    <w:p w:rsidR="00484C18" w:rsidRDefault="00484C18" w:rsidP="00484C18">
      <w:r>
        <w:t>34. Мясорубка электрическая – 1шт.</w:t>
      </w:r>
    </w:p>
    <w:p w:rsidR="00484C18" w:rsidRDefault="00484C18" w:rsidP="00484C18">
      <w:r>
        <w:t>35. Электронные весы  - 1 шт.</w:t>
      </w:r>
    </w:p>
    <w:p w:rsidR="00484C18" w:rsidRDefault="00484C18" w:rsidP="00484C18">
      <w:r>
        <w:t>36. Столы обеденные – 17 шт.</w:t>
      </w:r>
    </w:p>
    <w:p w:rsidR="00484C18" w:rsidRDefault="00484C18" w:rsidP="00484C18">
      <w:r>
        <w:t>37. Лавки – 34 шт.</w:t>
      </w:r>
    </w:p>
    <w:p w:rsidR="00484C18" w:rsidRDefault="00484C18" w:rsidP="00484C18">
      <w:r>
        <w:t xml:space="preserve">38.Электро – титан – 1 шт.  </w:t>
      </w:r>
    </w:p>
    <w:p w:rsidR="00484C18" w:rsidRDefault="00484C18" w:rsidP="00484C18">
      <w:r>
        <w:t xml:space="preserve">39. Шкаф для посуды  - 1 шт. </w:t>
      </w:r>
    </w:p>
    <w:p w:rsidR="00484C18" w:rsidRDefault="00484C18" w:rsidP="00484C18">
      <w:r>
        <w:t>40. Плита электрическая – 1 шт.</w:t>
      </w:r>
    </w:p>
    <w:p w:rsidR="00484C18" w:rsidRDefault="00484C18" w:rsidP="00484C18">
      <w:r>
        <w:t xml:space="preserve">41. Стол готовой продукции - 1 шт. </w:t>
      </w:r>
    </w:p>
    <w:p w:rsidR="00484C18" w:rsidRDefault="00484C18" w:rsidP="00484C18">
      <w:r>
        <w:t>42. Стол для овощей вареных –  1  шт.</w:t>
      </w:r>
    </w:p>
    <w:p w:rsidR="00484C18" w:rsidRDefault="00484C18" w:rsidP="00484C18">
      <w:r>
        <w:t xml:space="preserve">43. Вытяжка   – 2  шт. </w:t>
      </w:r>
    </w:p>
    <w:p w:rsidR="00484C18" w:rsidRDefault="00484C18" w:rsidP="00484C18">
      <w:r>
        <w:t>44. Шкаф вытяжка – 1 шт.</w:t>
      </w:r>
    </w:p>
    <w:p w:rsidR="00484C18" w:rsidRDefault="00484C18" w:rsidP="00484C18">
      <w:r>
        <w:t xml:space="preserve">45. Шкаф жарочный   – 1 шт. </w:t>
      </w:r>
    </w:p>
    <w:p w:rsidR="00484C18" w:rsidRDefault="00484C18" w:rsidP="00484C18">
      <w:r>
        <w:t>46. Стол  для сырых  овощей – 1 шт.</w:t>
      </w:r>
    </w:p>
    <w:p w:rsidR="00484C18" w:rsidRDefault="00484C18" w:rsidP="00484C18">
      <w:r>
        <w:lastRenderedPageBreak/>
        <w:t>47. Стол демонстрационный – 1 шт.</w:t>
      </w:r>
    </w:p>
    <w:p w:rsidR="00484C18" w:rsidRDefault="00484C18" w:rsidP="00484C18">
      <w:r>
        <w:t>48.Стол  для нарезки хлеба – 1 шт.</w:t>
      </w:r>
    </w:p>
    <w:p w:rsidR="00484C18" w:rsidRDefault="00484C18" w:rsidP="00484C18">
      <w:r>
        <w:t>49. Стол для варёного мяса – 1 шт.</w:t>
      </w:r>
    </w:p>
    <w:p w:rsidR="00484C18" w:rsidRDefault="00484C18" w:rsidP="00484C18">
      <w:r>
        <w:t>50.Огнетушитель – 10 шт.</w:t>
      </w:r>
    </w:p>
    <w:p w:rsidR="00484C18" w:rsidRDefault="00484C18" w:rsidP="00484C18">
      <w:r>
        <w:t>51.Шкаф книжный под стеклом – 1 шт.</w:t>
      </w:r>
    </w:p>
    <w:p w:rsidR="00484C18" w:rsidRDefault="00484C18" w:rsidP="00484C18">
      <w:r>
        <w:t xml:space="preserve">52. Облучатель – </w:t>
      </w:r>
      <w:proofErr w:type="spellStart"/>
      <w:r>
        <w:t>рекциркулятор</w:t>
      </w:r>
      <w:proofErr w:type="spellEnd"/>
      <w:r>
        <w:t xml:space="preserve"> – 3 шт.</w:t>
      </w:r>
    </w:p>
    <w:p w:rsidR="00484C18" w:rsidRDefault="00484C18" w:rsidP="00484C18">
      <w:r>
        <w:t>53. Доска интерактивная – 4 шт.</w:t>
      </w:r>
    </w:p>
    <w:p w:rsidR="00484C18" w:rsidRDefault="00484C18" w:rsidP="00484C18">
      <w:r>
        <w:t>54. Проектор – 4 шт.</w:t>
      </w:r>
    </w:p>
    <w:p w:rsidR="00484C18" w:rsidRDefault="00484C18" w:rsidP="00484C18">
      <w:r>
        <w:t>55. Моноблок – 1 шт.</w:t>
      </w:r>
    </w:p>
    <w:p w:rsidR="00484C18" w:rsidRDefault="00484C18" w:rsidP="00484C18">
      <w:r>
        <w:t>56. Экран на штативе – 3 шт.</w:t>
      </w:r>
    </w:p>
    <w:p w:rsidR="00484C18" w:rsidRDefault="00484C18" w:rsidP="00484C18">
      <w:r>
        <w:t>57. Глобус – 11 шт.</w:t>
      </w:r>
    </w:p>
    <w:p w:rsidR="00484C18" w:rsidRDefault="00484C18" w:rsidP="00484C18">
      <w:r>
        <w:t xml:space="preserve">58. </w:t>
      </w:r>
      <w:proofErr w:type="gramStart"/>
      <w:r>
        <w:t>Швейная</w:t>
      </w:r>
      <w:proofErr w:type="gramEnd"/>
      <w:r>
        <w:t xml:space="preserve"> машин. – 1 шт.</w:t>
      </w:r>
    </w:p>
    <w:p w:rsidR="00484C18" w:rsidRDefault="00484C18" w:rsidP="00484C18">
      <w:r>
        <w:t>59. Колонки – 6 шт.</w:t>
      </w:r>
    </w:p>
    <w:p w:rsidR="00484C18" w:rsidRDefault="00484C18" w:rsidP="00484C18">
      <w:r>
        <w:t>60. Блок интернет – 1 шт.</w:t>
      </w:r>
    </w:p>
    <w:p w:rsidR="00484C18" w:rsidRDefault="00484C18" w:rsidP="00484C18">
      <w:r>
        <w:t>61.Тарелка – интернет – 1 шт.</w:t>
      </w:r>
    </w:p>
    <w:p w:rsidR="00484C18" w:rsidRDefault="00484C18" w:rsidP="00484C18">
      <w:r>
        <w:t>62. Ноутбук – 1 шт.</w:t>
      </w:r>
    </w:p>
    <w:p w:rsidR="00484C18" w:rsidRDefault="00484C18" w:rsidP="00484C18">
      <w:r>
        <w:t xml:space="preserve">63. </w:t>
      </w:r>
      <w:proofErr w:type="spellStart"/>
      <w:r>
        <w:t>Деспенсер</w:t>
      </w:r>
      <w:proofErr w:type="spellEnd"/>
      <w:r>
        <w:t xml:space="preserve">  - 1 шт. </w:t>
      </w:r>
    </w:p>
    <w:p w:rsidR="00484C18" w:rsidRDefault="00484C18" w:rsidP="00484C18">
      <w:r>
        <w:t>64. Козёл спортивный. – 1 шт.</w:t>
      </w:r>
    </w:p>
    <w:p w:rsidR="00484C18" w:rsidRDefault="00484C18" w:rsidP="00484C18">
      <w:r>
        <w:t>65.  Маты гимнастические –3  шт.</w:t>
      </w:r>
    </w:p>
    <w:p w:rsidR="00525EA3" w:rsidRDefault="00525EA3"/>
    <w:sectPr w:rsidR="00525EA3" w:rsidSect="0052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C18"/>
    <w:rsid w:val="00047ABA"/>
    <w:rsid w:val="000A560E"/>
    <w:rsid w:val="00484C18"/>
    <w:rsid w:val="00525EA3"/>
    <w:rsid w:val="00A1046C"/>
    <w:rsid w:val="00FA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1692</Characters>
  <Application>Microsoft Office Word</Application>
  <DocSecurity>0</DocSecurity>
  <Lines>14</Lines>
  <Paragraphs>3</Paragraphs>
  <ScaleCrop>false</ScaleCrop>
  <Company>МОУ СОШ с.Тыргетуй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компьютер</dc:creator>
  <cp:keywords/>
  <dc:description/>
  <cp:lastModifiedBy>школьный компьютер</cp:lastModifiedBy>
  <cp:revision>1</cp:revision>
  <dcterms:created xsi:type="dcterms:W3CDTF">2016-04-21T02:15:00Z</dcterms:created>
  <dcterms:modified xsi:type="dcterms:W3CDTF">2016-04-21T02:17:00Z</dcterms:modified>
</cp:coreProperties>
</file>